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7" w:rsidRDefault="00DC3B37">
      <w:r>
        <w:t>Kedves 7</w:t>
      </w:r>
      <w:proofErr w:type="gramStart"/>
      <w:r>
        <w:t>.c-sek</w:t>
      </w:r>
      <w:proofErr w:type="gramEnd"/>
      <w:r>
        <w:t>! (Zita néni csoportja)</w:t>
      </w:r>
    </w:p>
    <w:p w:rsidR="00AE1F32" w:rsidRDefault="00AB77EC">
      <w:r>
        <w:t xml:space="preserve">A mai alkalommal egy videós feladatot kell megoldanotok. </w:t>
      </w:r>
    </w:p>
    <w:p w:rsidR="0060382E" w:rsidRDefault="0060382E">
      <w:hyperlink r:id="rId4" w:history="1">
        <w:r w:rsidRPr="0060382E">
          <w:rPr>
            <w:color w:val="0000FF"/>
            <w:u w:val="single"/>
          </w:rPr>
          <w:t>https://www.youtube.com/watch?v=En6i5bPEGco</w:t>
        </w:r>
      </w:hyperlink>
    </w:p>
    <w:p w:rsidR="0060382E" w:rsidRDefault="0060382E"/>
    <w:p w:rsidR="0060382E" w:rsidRDefault="0060382E">
      <w:r>
        <w:t xml:space="preserve">Nézzétek meg a kisfilmet és </w:t>
      </w:r>
      <w:proofErr w:type="spellStart"/>
      <w:r>
        <w:t>gyűjtsétek</w:t>
      </w:r>
      <w:proofErr w:type="spellEnd"/>
      <w:r>
        <w:t xml:space="preserve"> ki és jegyezzétek meg a következő ruhadarabok és kiegészítők nevét angolul!</w:t>
      </w:r>
    </w:p>
    <w:p w:rsidR="00AB77EC" w:rsidRDefault="00AB77EC">
      <w:proofErr w:type="gramStart"/>
      <w:r>
        <w:t>úszónadrág</w:t>
      </w:r>
      <w:proofErr w:type="gramEnd"/>
      <w:r w:rsidR="00D84C32">
        <w:tab/>
      </w:r>
      <w:r w:rsidR="00D84C32">
        <w:tab/>
      </w:r>
      <w:r w:rsidR="00D84C32">
        <w:tab/>
      </w:r>
      <w:r w:rsidR="00D84C32">
        <w:tab/>
      </w:r>
      <w:r w:rsidR="00D84C32">
        <w:tab/>
      </w:r>
      <w:r w:rsidR="00D84C32">
        <w:tab/>
        <w:t>futócipő</w:t>
      </w:r>
    </w:p>
    <w:p w:rsidR="00AB77EC" w:rsidRDefault="00AB77EC">
      <w:proofErr w:type="gramStart"/>
      <w:r>
        <w:t>bikini</w:t>
      </w:r>
      <w:proofErr w:type="gramEnd"/>
      <w:r w:rsidR="00D84C32">
        <w:tab/>
      </w:r>
      <w:r w:rsidR="00D84C32">
        <w:tab/>
      </w:r>
      <w:r w:rsidR="00D84C32">
        <w:tab/>
      </w:r>
      <w:r w:rsidR="00D84C32">
        <w:tab/>
      </w:r>
      <w:r w:rsidR="00D84C32">
        <w:tab/>
      </w:r>
      <w:r w:rsidR="00D84C32">
        <w:tab/>
      </w:r>
      <w:r w:rsidR="00D84C32">
        <w:tab/>
        <w:t>melegítőalsó</w:t>
      </w:r>
    </w:p>
    <w:p w:rsidR="00AB77EC" w:rsidRDefault="00AB77EC">
      <w:proofErr w:type="gramStart"/>
      <w:r>
        <w:t>strandkalap</w:t>
      </w:r>
      <w:proofErr w:type="gramEnd"/>
      <w:r w:rsidR="00D84C32">
        <w:tab/>
      </w:r>
      <w:r w:rsidR="00D84C32">
        <w:tab/>
      </w:r>
      <w:r w:rsidR="00D84C32">
        <w:tab/>
      </w:r>
      <w:r w:rsidR="00D84C32">
        <w:tab/>
      </w:r>
      <w:r w:rsidR="00D84C32">
        <w:tab/>
      </w:r>
      <w:r w:rsidR="00D84C32">
        <w:tab/>
        <w:t>kapucnis pulcsi</w:t>
      </w:r>
    </w:p>
    <w:p w:rsidR="00AB77EC" w:rsidRDefault="00AB77EC">
      <w:proofErr w:type="gramStart"/>
      <w:r>
        <w:t>atlétatrikó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melegítő</w:t>
      </w:r>
    </w:p>
    <w:p w:rsidR="00AB77EC" w:rsidRDefault="00AB77EC">
      <w:proofErr w:type="gramStart"/>
      <w:r>
        <w:t>flip</w:t>
      </w:r>
      <w:proofErr w:type="gramEnd"/>
      <w:r>
        <w:t xml:space="preserve"> </w:t>
      </w:r>
      <w:proofErr w:type="spellStart"/>
      <w:r>
        <w:t>flop</w:t>
      </w:r>
      <w:proofErr w:type="spellEnd"/>
      <w:r>
        <w:t xml:space="preserve"> papucs</w:t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kardigán</w:t>
      </w:r>
    </w:p>
    <w:p w:rsidR="00AB77EC" w:rsidRDefault="00AB77EC">
      <w:proofErr w:type="gramStart"/>
      <w:r>
        <w:t>ujjatlan</w:t>
      </w:r>
      <w:proofErr w:type="gramEnd"/>
      <w:r>
        <w:t xml:space="preserve"> póló</w:t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esernyő</w:t>
      </w:r>
    </w:p>
    <w:p w:rsidR="00AB77EC" w:rsidRDefault="00AB77EC">
      <w:proofErr w:type="gramStart"/>
      <w:r>
        <w:t>fürdőköpeny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garbó</w:t>
      </w:r>
    </w:p>
    <w:p w:rsidR="00AB77EC" w:rsidRDefault="00AB77EC">
      <w:proofErr w:type="gramStart"/>
      <w:r>
        <w:t>hálóing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sál</w:t>
      </w:r>
    </w:p>
    <w:p w:rsidR="00AB77EC" w:rsidRDefault="00AB77EC">
      <w:proofErr w:type="gramStart"/>
      <w:r>
        <w:t>blézer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kesztyű</w:t>
      </w:r>
    </w:p>
    <w:p w:rsidR="00AB77EC" w:rsidRDefault="00AB77EC">
      <w:proofErr w:type="gramStart"/>
      <w:r>
        <w:t>öltöny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egyujjas kesztyű</w:t>
      </w:r>
    </w:p>
    <w:p w:rsidR="00AB77EC" w:rsidRDefault="00AB77EC">
      <w:proofErr w:type="gramStart"/>
      <w:r>
        <w:t>nyakkendő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télikabát</w:t>
      </w:r>
    </w:p>
    <w:p w:rsidR="00AB77EC" w:rsidRDefault="00AB77EC">
      <w:proofErr w:type="gramStart"/>
      <w:r>
        <w:t>estélyi</w:t>
      </w:r>
      <w:proofErr w:type="gramEnd"/>
      <w:r>
        <w:t xml:space="preserve"> ruha</w:t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pólóing</w:t>
      </w:r>
    </w:p>
    <w:p w:rsidR="00AB77EC" w:rsidRDefault="00AB77EC">
      <w:proofErr w:type="gramStart"/>
      <w:r>
        <w:t>nyaklánc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szandál</w:t>
      </w:r>
    </w:p>
    <w:p w:rsidR="0060382E" w:rsidRDefault="00AB77EC" w:rsidP="0060382E">
      <w:proofErr w:type="gramStart"/>
      <w:r>
        <w:t>csokornyakkendő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>melegítőfelső</w:t>
      </w:r>
    </w:p>
    <w:p w:rsidR="00AB77EC" w:rsidRDefault="00D84C32">
      <w:proofErr w:type="gramStart"/>
      <w:r>
        <w:t>edzőruha</w:t>
      </w:r>
      <w:proofErr w:type="gramEnd"/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</w:r>
      <w:r w:rsidR="0060382E">
        <w:tab/>
        <w:t>bakancs</w:t>
      </w:r>
    </w:p>
    <w:p w:rsidR="0060382E" w:rsidRDefault="0060382E"/>
    <w:p w:rsidR="0060382E" w:rsidRDefault="0060382E">
      <w:r>
        <w:t xml:space="preserve">Ezek közül már jónéhányat tanultunk! A videó végén tudjátok </w:t>
      </w:r>
      <w:bookmarkStart w:id="0" w:name="_GoBack"/>
      <w:bookmarkEnd w:id="0"/>
      <w:r>
        <w:t>ellenőrizni magatokat!</w:t>
      </w:r>
    </w:p>
    <w:p w:rsidR="00D84C32" w:rsidRDefault="00D84C32"/>
    <w:p w:rsidR="00AB77EC" w:rsidRPr="00232898" w:rsidRDefault="0060382E">
      <w:r w:rsidRPr="0060382E">
        <w:rPr>
          <w:u w:val="single"/>
        </w:rPr>
        <w:t>Beküldendő</w:t>
      </w:r>
      <w:r>
        <w:t>: fotó a szótárfüzetről</w:t>
      </w:r>
    </w:p>
    <w:p w:rsidR="00B126FC" w:rsidRPr="00B126FC" w:rsidRDefault="00B126FC">
      <w:r>
        <w:t>Jó munkát kívánok!</w:t>
      </w:r>
    </w:p>
    <w:p w:rsidR="00DC3B37" w:rsidRDefault="00DC3B37"/>
    <w:p w:rsidR="00DC3B37" w:rsidRDefault="00DC3B37"/>
    <w:sectPr w:rsidR="00DC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7"/>
    <w:rsid w:val="001C36A0"/>
    <w:rsid w:val="00232898"/>
    <w:rsid w:val="003A21B5"/>
    <w:rsid w:val="0060382E"/>
    <w:rsid w:val="007257BE"/>
    <w:rsid w:val="007C25DC"/>
    <w:rsid w:val="009A7E10"/>
    <w:rsid w:val="00AB77EC"/>
    <w:rsid w:val="00AE1F32"/>
    <w:rsid w:val="00B126FC"/>
    <w:rsid w:val="00D84C32"/>
    <w:rsid w:val="00DC3B37"/>
    <w:rsid w:val="00E27A58"/>
    <w:rsid w:val="00F7750F"/>
    <w:rsid w:val="00F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8B7C"/>
  <w15:chartTrackingRefBased/>
  <w15:docId w15:val="{B469BB1B-6951-4964-9B1E-99E3C7C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n6i5bPEGc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2020-05-15T08:50:00Z</dcterms:created>
  <dcterms:modified xsi:type="dcterms:W3CDTF">2020-05-15T08:50:00Z</dcterms:modified>
</cp:coreProperties>
</file>